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8A" w:rsidRDefault="00775B67" w:rsidP="00775B6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C7079">
        <w:rPr>
          <w:rFonts w:ascii="Times New Roman" w:hAnsi="Times New Roman" w:cs="Times New Roman"/>
          <w:b/>
          <w:sz w:val="24"/>
          <w:szCs w:val="24"/>
        </w:rPr>
        <w:t>Приложение 12</w:t>
      </w:r>
    </w:p>
    <w:p w:rsidR="00AC7079" w:rsidRPr="00AC7079" w:rsidRDefault="00AC7079" w:rsidP="00AC707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7079">
        <w:rPr>
          <w:rFonts w:ascii="Times New Roman" w:hAnsi="Times New Roman" w:cs="Times New Roman"/>
          <w:b/>
          <w:sz w:val="36"/>
          <w:szCs w:val="36"/>
        </w:rPr>
        <w:t>Празднование Дня Матери</w:t>
      </w:r>
    </w:p>
    <w:p w:rsidR="00AC7079" w:rsidRPr="00AC7079" w:rsidRDefault="00AC7079" w:rsidP="00AC70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75B67" w:rsidRDefault="00775B67" w:rsidP="00AC7079">
      <w:pPr>
        <w:jc w:val="center"/>
      </w:pPr>
      <w:r>
        <w:rPr>
          <w:noProof/>
          <w:lang w:eastAsia="ru-RU"/>
        </w:rPr>
        <w:drawing>
          <wp:inline distT="0" distB="0" distL="0" distR="0" wp14:anchorId="482BCE69" wp14:editId="539A7307">
            <wp:extent cx="4535424" cy="3121152"/>
            <wp:effectExtent l="0" t="0" r="0" b="0"/>
            <wp:docPr id="22" name="Рисунок 22" descr="G:\духовно-нравственное воспитание\фотки\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:\духовно-нравственное воспитание\фотки\2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284" cy="31293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C7079" w:rsidRDefault="00AC7079" w:rsidP="00AC7079">
      <w:pPr>
        <w:jc w:val="center"/>
      </w:pPr>
    </w:p>
    <w:p w:rsidR="0073658A" w:rsidRDefault="0073658A" w:rsidP="00AC7079">
      <w:pPr>
        <w:jc w:val="center"/>
      </w:pPr>
      <w:r>
        <w:rPr>
          <w:noProof/>
          <w:lang w:eastAsia="ru-RU"/>
        </w:rPr>
        <w:drawing>
          <wp:inline distT="0" distB="0" distL="0" distR="0" wp14:anchorId="673BA80F" wp14:editId="76AB4374">
            <wp:extent cx="4718304" cy="3194304"/>
            <wp:effectExtent l="0" t="0" r="0" b="0"/>
            <wp:docPr id="21" name="Рисунок 21" descr="G:\духовно-нравственное воспитание\фотки\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:\духовно-нравственное воспитание\фотки\2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347" cy="319230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73658A" w:rsidSect="00AC7079">
      <w:pgSz w:w="11906" w:h="16838"/>
      <w:pgMar w:top="1134" w:right="426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01B7"/>
    <w:rsid w:val="001C640C"/>
    <w:rsid w:val="002B518E"/>
    <w:rsid w:val="002C562B"/>
    <w:rsid w:val="00585745"/>
    <w:rsid w:val="0073658A"/>
    <w:rsid w:val="00775B67"/>
    <w:rsid w:val="007E1248"/>
    <w:rsid w:val="00870697"/>
    <w:rsid w:val="00AC7079"/>
    <w:rsid w:val="00D31C40"/>
    <w:rsid w:val="00D718DC"/>
    <w:rsid w:val="00DF153E"/>
    <w:rsid w:val="00E80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8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5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8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5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Тамбова</dc:creator>
  <cp:keywords/>
  <dc:description/>
  <cp:lastModifiedBy>Сагатаева</cp:lastModifiedBy>
  <cp:revision>11</cp:revision>
  <dcterms:created xsi:type="dcterms:W3CDTF">2012-03-27T12:07:00Z</dcterms:created>
  <dcterms:modified xsi:type="dcterms:W3CDTF">2012-04-02T06:46:00Z</dcterms:modified>
</cp:coreProperties>
</file>